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EBA" w:rsidRDefault="00C63650">
      <w:r>
        <w:t>Здравствуйте, многоуважаемые команды юных пиратов!</w:t>
      </w:r>
    </w:p>
    <w:p w:rsidR="00C63650" w:rsidRDefault="00C63650">
      <w:r>
        <w:t xml:space="preserve">Наверное, вы уже догадались. Пишу вам я, Джек Воробей. Как ни странно, но я опять попал в очередную нелепую ситуацию. Меня захватили аборигены и посадили под кодовый замок. Я знаю, что вы очень ловкие, смелые. И обязательно сможете добыть номера цифр, чтобы открыть кодовый замок. Не оставляйте меня в беде. </w:t>
      </w:r>
    </w:p>
    <w:p w:rsidR="00C63650" w:rsidRDefault="00C63650">
      <w:r>
        <w:rPr>
          <w:lang w:val="en-US"/>
        </w:rPr>
        <w:t>P</w:t>
      </w:r>
      <w:r w:rsidRPr="00C63650">
        <w:t>.</w:t>
      </w:r>
      <w:r>
        <w:rPr>
          <w:lang w:val="en-US"/>
        </w:rPr>
        <w:t>S</w:t>
      </w:r>
      <w:r w:rsidRPr="00C63650">
        <w:t>.</w:t>
      </w:r>
      <w:r>
        <w:t>: если замок не откроется через 30 минут, меня съедят на обед.</w:t>
      </w:r>
    </w:p>
    <w:p w:rsidR="00C63650" w:rsidRDefault="00C63650">
      <w:r>
        <w:t>Ведущий: Ребята, готовы отправиться в путешествие и добыть цифру для освобождения пирата черной жемчужины?</w:t>
      </w:r>
    </w:p>
    <w:p w:rsidR="00C27D2B" w:rsidRDefault="00C63650">
      <w:r>
        <w:t>Ведущий: (слайд про площадки) Путешествовать вы будете командами. 3 команды по 4 человека. Каждая команда посетит 3 места: это остров, радужное озеро, аборигены по своему маршрутному листу (листы я раздам чуть позже). Выполняя задания, каждая команда будет получать цифры, вычеркивая которые из предложенного списка, вы определите одну. Замок можно будет открыть тремя цифрами (поэтому каждая команда должно постараться, чтобы открыть кодовый замок).</w:t>
      </w:r>
    </w:p>
    <w:p w:rsidR="00C63650" w:rsidRPr="00C63650" w:rsidRDefault="00C27D2B">
      <w:r>
        <w:t xml:space="preserve">Итак, свистать всех наверх. Нас ждет незабываемое путешествие. Надеваем </w:t>
      </w:r>
      <w:proofErr w:type="spellStart"/>
      <w:r>
        <w:t>банданы</w:t>
      </w:r>
      <w:proofErr w:type="spellEnd"/>
      <w:r>
        <w:t>, поднимаем якоря. И получаем маршрутные листы</w:t>
      </w:r>
      <w:proofErr w:type="gramStart"/>
      <w:r w:rsidR="00C63650">
        <w:t xml:space="preserve"> </w:t>
      </w:r>
      <w:r>
        <w:t>.</w:t>
      </w:r>
      <w:proofErr w:type="gramEnd"/>
    </w:p>
    <w:sectPr w:rsidR="00C63650" w:rsidRPr="00C63650" w:rsidSect="000B5C5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savePreviewPicture/>
  <w:compat/>
  <w:rsids>
    <w:rsidRoot w:val="00C63650"/>
    <w:rsid w:val="000B5C5D"/>
    <w:rsid w:val="003E64E1"/>
    <w:rsid w:val="004923CB"/>
    <w:rsid w:val="0055214F"/>
    <w:rsid w:val="005B1BD4"/>
    <w:rsid w:val="0086681E"/>
    <w:rsid w:val="00925CFC"/>
    <w:rsid w:val="009674D8"/>
    <w:rsid w:val="009B22F3"/>
    <w:rsid w:val="009C2EB3"/>
    <w:rsid w:val="00BD0057"/>
    <w:rsid w:val="00C27D2B"/>
    <w:rsid w:val="00C63650"/>
    <w:rsid w:val="00D048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5C5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166</Words>
  <Characters>947</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Probook</dc:creator>
  <cp:lastModifiedBy>Probook</cp:lastModifiedBy>
  <cp:revision>2</cp:revision>
  <cp:lastPrinted>2017-02-07T17:41:00Z</cp:lastPrinted>
  <dcterms:created xsi:type="dcterms:W3CDTF">2017-02-07T17:15:00Z</dcterms:created>
  <dcterms:modified xsi:type="dcterms:W3CDTF">2017-02-07T17:42:00Z</dcterms:modified>
</cp:coreProperties>
</file>